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FE" w:rsidRDefault="009E05FE" w:rsidP="009E05FE">
      <w:pPr>
        <w:pStyle w:val="a3"/>
        <w:shd w:val="clear" w:color="auto" w:fill="FFFFFF"/>
        <w:jc w:val="center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Georgia" w:hAnsi="Georgia"/>
          <w:color w:val="333333"/>
          <w:sz w:val="21"/>
          <w:szCs w:val="21"/>
        </w:rPr>
        <w:t>СПИСОК</w:t>
      </w:r>
    </w:p>
    <w:p w:rsidR="009E05FE" w:rsidRPr="009E05FE" w:rsidRDefault="009E05FE" w:rsidP="009E05FE">
      <w:pPr>
        <w:pStyle w:val="a3"/>
        <w:shd w:val="clear" w:color="auto" w:fill="FFFFFF"/>
        <w:jc w:val="center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Georgia" w:hAnsi="Georgia"/>
          <w:color w:val="333333"/>
          <w:sz w:val="21"/>
          <w:szCs w:val="21"/>
        </w:rPr>
        <w:t xml:space="preserve">старост по СП  </w:t>
      </w:r>
      <w:proofErr w:type="spellStart"/>
      <w:r>
        <w:rPr>
          <w:rStyle w:val="a4"/>
          <w:rFonts w:ascii="Georgia" w:hAnsi="Georgia"/>
          <w:color w:val="333333"/>
          <w:sz w:val="21"/>
          <w:szCs w:val="21"/>
        </w:rPr>
        <w:t>Денискинский</w:t>
      </w:r>
      <w:proofErr w:type="spellEnd"/>
      <w:r>
        <w:rPr>
          <w:rStyle w:val="a4"/>
          <w:rFonts w:ascii="Georgia" w:hAnsi="Georgia"/>
          <w:color w:val="333333"/>
          <w:sz w:val="21"/>
          <w:szCs w:val="21"/>
        </w:rPr>
        <w:t>  сельсовет муниципального  района  Федоровский  район  Республики Башкортостан         на    1 июня 2018 года</w:t>
      </w:r>
    </w:p>
    <w:tbl>
      <w:tblPr>
        <w:tblW w:w="15671" w:type="dxa"/>
        <w:jc w:val="center"/>
        <w:tblCellSpacing w:w="0" w:type="dxa"/>
        <w:tblInd w:w="-16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525"/>
        <w:gridCol w:w="1110"/>
        <w:gridCol w:w="1547"/>
        <w:gridCol w:w="1560"/>
        <w:gridCol w:w="1559"/>
        <w:gridCol w:w="1473"/>
        <w:gridCol w:w="1912"/>
        <w:gridCol w:w="1275"/>
        <w:gridCol w:w="1892"/>
        <w:gridCol w:w="1464"/>
      </w:tblGrid>
      <w:tr w:rsidR="009E05FE" w:rsidRPr="009E05FE" w:rsidTr="00F47623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 старосты (полностью)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Образование, специальность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работы,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Принадлежность к партиям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9E05F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Правительственные награды, звания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9E05F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 xml:space="preserve">Количество населения </w:t>
            </w:r>
            <w:proofErr w:type="gramStart"/>
            <w:r w:rsidRPr="009E05F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на</w:t>
            </w:r>
            <w:proofErr w:type="gramEnd"/>
          </w:p>
        </w:tc>
      </w:tr>
      <w:tr w:rsidR="009E05FE" w:rsidRPr="009E05FE" w:rsidTr="00F47623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9E05F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9E05F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</w:tr>
      <w:tr w:rsidR="009E05FE" w:rsidRPr="009E05FE" w:rsidTr="00F47623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Сабитов</w:t>
            </w:r>
            <w:proofErr w:type="spellEnd"/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Мударис</w:t>
            </w:r>
            <w:proofErr w:type="spellEnd"/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Хабибуллович</w:t>
            </w:r>
            <w:proofErr w:type="spell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06.01.1960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С.Денискино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Средне-спец.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F47623" w:rsidP="00F4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Тат</w:t>
            </w:r>
            <w:r w:rsidR="009E05FE"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="009E05FE"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СПК им. </w:t>
            </w:r>
            <w:proofErr w:type="spellStart"/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М.В.Фрунзе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9E05F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9E05F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705</w:t>
            </w:r>
          </w:p>
        </w:tc>
        <w:bookmarkStart w:id="0" w:name="_GoBack"/>
        <w:bookmarkEnd w:id="0"/>
      </w:tr>
      <w:tr w:rsidR="009E05FE" w:rsidRPr="009E05FE" w:rsidTr="00F47623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Григорьев Валерий </w:t>
            </w:r>
            <w:proofErr w:type="spellStart"/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Миронович</w:t>
            </w:r>
            <w:proofErr w:type="spell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20.03.1953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Д.Веселовка</w:t>
            </w:r>
            <w:proofErr w:type="spellEnd"/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.Ц</w:t>
            </w:r>
            <w:proofErr w:type="gramEnd"/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ентральная-23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Средне-спец.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F47623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</w:t>
            </w:r>
            <w:r w:rsidR="009E05FE"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уваш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23.06.2016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9E05F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9E05F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242</w:t>
            </w:r>
          </w:p>
        </w:tc>
      </w:tr>
      <w:tr w:rsidR="009E05FE" w:rsidRPr="009E05FE" w:rsidTr="00F47623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Антонов Леонид Васильевич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16.01.1961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С.Новоселка</w:t>
            </w:r>
            <w:proofErr w:type="spellEnd"/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.Ш</w:t>
            </w:r>
            <w:proofErr w:type="gramEnd"/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кольная</w:t>
            </w:r>
            <w:proofErr w:type="spellEnd"/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— 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Средне-спец.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Чуваш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17.05.2018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водитель, КРС, г. </w:t>
            </w:r>
            <w:proofErr w:type="spellStart"/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Талакан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9E05F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9E05F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635</w:t>
            </w:r>
          </w:p>
        </w:tc>
      </w:tr>
      <w:tr w:rsidR="009E05FE" w:rsidRPr="009E05FE" w:rsidTr="00F47623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Вальщиков Сергей </w:t>
            </w:r>
            <w:proofErr w:type="spellStart"/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Арсентьевич</w:t>
            </w:r>
            <w:proofErr w:type="spell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27.07.1964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Кирюшкино</w:t>
            </w:r>
            <w:proofErr w:type="spellEnd"/>
          </w:p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.Ц</w:t>
            </w:r>
            <w:proofErr w:type="gramEnd"/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ентральная-15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F47623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</w:t>
            </w:r>
            <w:r w:rsidR="009E05FE"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уваш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24.06.2016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МБОУ ООШ с. </w:t>
            </w:r>
            <w:proofErr w:type="spellStart"/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Кирюшкино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9E05F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F4762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9E05F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388</w:t>
            </w:r>
          </w:p>
        </w:tc>
      </w:tr>
      <w:tr w:rsidR="009E05FE" w:rsidRPr="009E05FE" w:rsidTr="00F47623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5FE" w:rsidRPr="009E05FE" w:rsidRDefault="009E05FE" w:rsidP="009E05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9E05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9E05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9E05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9E05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9E05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9E05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9E05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9E05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5FE" w:rsidRPr="009E05FE" w:rsidRDefault="009E05FE" w:rsidP="009E05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5FE" w:rsidRPr="009E05FE" w:rsidRDefault="009E05FE" w:rsidP="009E05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9E05FE" w:rsidRPr="009E05FE" w:rsidRDefault="009E05FE" w:rsidP="009E05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9D0F58" w:rsidRDefault="009D0F58"/>
    <w:sectPr w:rsidR="009D0F58" w:rsidSect="009E05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2F"/>
    <w:rsid w:val="009D0F58"/>
    <w:rsid w:val="009E05FE"/>
    <w:rsid w:val="00A54B2F"/>
    <w:rsid w:val="00F4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5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2019-06-20T06:26:00Z</dcterms:created>
  <dcterms:modified xsi:type="dcterms:W3CDTF">2019-06-20T07:02:00Z</dcterms:modified>
</cp:coreProperties>
</file>